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21F" w:rsidRPr="00004863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</w:t>
      </w:r>
      <w:r w:rsidR="00AB2867">
        <w:rPr>
          <w:rFonts w:ascii="Times New Roman" w:hAnsi="Times New Roman" w:cs="Times New Roman"/>
          <w:b/>
          <w:sz w:val="28"/>
          <w:szCs w:val="28"/>
        </w:rPr>
        <w:t>есячной заработной плате за 20</w:t>
      </w:r>
      <w:r w:rsidR="00296C42">
        <w:rPr>
          <w:rFonts w:ascii="Times New Roman" w:hAnsi="Times New Roman" w:cs="Times New Roman"/>
          <w:b/>
          <w:sz w:val="28"/>
          <w:szCs w:val="28"/>
        </w:rPr>
        <w:t>2</w:t>
      </w:r>
      <w:r w:rsidR="004D1957">
        <w:rPr>
          <w:rFonts w:ascii="Times New Roman" w:hAnsi="Times New Roman" w:cs="Times New Roman"/>
          <w:b/>
          <w:sz w:val="28"/>
          <w:szCs w:val="28"/>
        </w:rPr>
        <w:t>3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4863" w:rsidRPr="00004863">
        <w:rPr>
          <w:rFonts w:ascii="Times New Roman" w:hAnsi="Times New Roman" w:cs="Times New Roman"/>
          <w:b/>
          <w:sz w:val="28"/>
          <w:szCs w:val="28"/>
        </w:rPr>
        <w:t>Муниципального бюджетного общеобразовательного учреждения «Сред</w:t>
      </w:r>
      <w:r w:rsidR="00E92BD1">
        <w:rPr>
          <w:rFonts w:ascii="Times New Roman" w:hAnsi="Times New Roman" w:cs="Times New Roman"/>
          <w:b/>
          <w:sz w:val="28"/>
          <w:szCs w:val="28"/>
        </w:rPr>
        <w:t>няя общеобразовательная школа №4</w:t>
      </w:r>
      <w:r w:rsidR="004D19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D1957">
        <w:rPr>
          <w:rFonts w:ascii="Times New Roman" w:hAnsi="Times New Roman" w:cs="Times New Roman"/>
          <w:b/>
          <w:sz w:val="28"/>
          <w:szCs w:val="28"/>
        </w:rPr>
        <w:t>им</w:t>
      </w:r>
      <w:proofErr w:type="gramStart"/>
      <w:r w:rsidR="004D1957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="004D1957">
        <w:rPr>
          <w:rFonts w:ascii="Times New Roman" w:hAnsi="Times New Roman" w:cs="Times New Roman"/>
          <w:b/>
          <w:sz w:val="28"/>
          <w:szCs w:val="28"/>
        </w:rPr>
        <w:t>ероя</w:t>
      </w:r>
      <w:proofErr w:type="spellEnd"/>
      <w:r w:rsidR="004D1957">
        <w:rPr>
          <w:rFonts w:ascii="Times New Roman" w:hAnsi="Times New Roman" w:cs="Times New Roman"/>
          <w:b/>
          <w:sz w:val="28"/>
          <w:szCs w:val="28"/>
        </w:rPr>
        <w:t xml:space="preserve"> Советского Союза </w:t>
      </w:r>
      <w:proofErr w:type="spellStart"/>
      <w:r w:rsidR="004D1957">
        <w:rPr>
          <w:rFonts w:ascii="Times New Roman" w:hAnsi="Times New Roman" w:cs="Times New Roman"/>
          <w:b/>
          <w:sz w:val="28"/>
          <w:szCs w:val="28"/>
        </w:rPr>
        <w:t>В.Л.Савельева</w:t>
      </w:r>
      <w:proofErr w:type="spellEnd"/>
      <w:r w:rsidR="00004863" w:rsidRPr="00004863">
        <w:rPr>
          <w:rFonts w:ascii="Times New Roman" w:hAnsi="Times New Roman" w:cs="Times New Roman"/>
          <w:b/>
          <w:sz w:val="28"/>
          <w:szCs w:val="28"/>
        </w:rPr>
        <w:t>» городского округа Судак</w:t>
      </w:r>
      <w:r w:rsidR="00E92BD1">
        <w:rPr>
          <w:rFonts w:ascii="Times New Roman" w:hAnsi="Times New Roman" w:cs="Times New Roman"/>
          <w:b/>
          <w:sz w:val="28"/>
          <w:szCs w:val="28"/>
        </w:rPr>
        <w:t xml:space="preserve"> Республики Крым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20"/>
        <w:gridCol w:w="2266"/>
        <w:gridCol w:w="1007"/>
        <w:gridCol w:w="2026"/>
        <w:gridCol w:w="1552"/>
      </w:tblGrid>
      <w:tr w:rsidR="00CA11BD" w:rsidRPr="007C6A08" w:rsidTr="0007491E">
        <w:tc>
          <w:tcPr>
            <w:tcW w:w="2720" w:type="dxa"/>
          </w:tcPr>
          <w:p w:rsidR="00CA11BD" w:rsidRPr="00CA11BD" w:rsidRDefault="00CA11BD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266" w:type="dxa"/>
          </w:tcPr>
          <w:p w:rsidR="00CA11BD" w:rsidRPr="00CA11BD" w:rsidRDefault="00CA11BD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007" w:type="dxa"/>
          </w:tcPr>
          <w:p w:rsidR="00CA11BD" w:rsidRPr="00CA11BD" w:rsidRDefault="00CA11BD" w:rsidP="00CA11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во ставок</w:t>
            </w:r>
          </w:p>
        </w:tc>
        <w:tc>
          <w:tcPr>
            <w:tcW w:w="2026" w:type="dxa"/>
          </w:tcPr>
          <w:p w:rsidR="00CA11BD" w:rsidRPr="00CA11BD" w:rsidRDefault="00CA11BD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Среднемесячная заработная плата </w:t>
            </w:r>
            <w:proofErr w:type="gramStart"/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gramEnd"/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A11BD" w:rsidRPr="00CA11BD" w:rsidRDefault="00CA11BD" w:rsidP="004D1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296C4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D195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(руб.)</w:t>
            </w:r>
          </w:p>
        </w:tc>
        <w:tc>
          <w:tcPr>
            <w:tcW w:w="1552" w:type="dxa"/>
          </w:tcPr>
          <w:p w:rsidR="00CA11BD" w:rsidRPr="00CA11BD" w:rsidRDefault="00CA11BD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CA11BD" w:rsidRPr="007C6A08" w:rsidTr="0007491E">
        <w:tc>
          <w:tcPr>
            <w:tcW w:w="2720" w:type="dxa"/>
          </w:tcPr>
          <w:p w:rsidR="00CA11BD" w:rsidRPr="007D097E" w:rsidRDefault="00CA11BD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</w:t>
            </w:r>
          </w:p>
        </w:tc>
        <w:tc>
          <w:tcPr>
            <w:tcW w:w="2266" w:type="dxa"/>
          </w:tcPr>
          <w:p w:rsidR="00CA11BD" w:rsidRPr="007D097E" w:rsidRDefault="00E92BD1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Собко Юлия Александровна</w:t>
            </w:r>
          </w:p>
        </w:tc>
        <w:tc>
          <w:tcPr>
            <w:tcW w:w="1007" w:type="dxa"/>
          </w:tcPr>
          <w:p w:rsidR="00CA11BD" w:rsidRPr="007D097E" w:rsidRDefault="00E92BD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26" w:type="dxa"/>
          </w:tcPr>
          <w:p w:rsidR="00CA11BD" w:rsidRPr="007D097E" w:rsidRDefault="004D1957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54779,00</w:t>
            </w:r>
          </w:p>
        </w:tc>
        <w:tc>
          <w:tcPr>
            <w:tcW w:w="1552" w:type="dxa"/>
          </w:tcPr>
          <w:p w:rsidR="00CA11BD" w:rsidRPr="007D097E" w:rsidRDefault="004D1957" w:rsidP="007C6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96C42" w:rsidRPr="007C6A08" w:rsidTr="0007491E">
        <w:tc>
          <w:tcPr>
            <w:tcW w:w="2720" w:type="dxa"/>
          </w:tcPr>
          <w:p w:rsidR="00296C42" w:rsidRPr="007D097E" w:rsidRDefault="00296C42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266" w:type="dxa"/>
          </w:tcPr>
          <w:p w:rsidR="00296C42" w:rsidRPr="007D097E" w:rsidRDefault="00E92BD1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Идрисова </w:t>
            </w:r>
            <w:proofErr w:type="spellStart"/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Феруза</w:t>
            </w:r>
            <w:proofErr w:type="spellEnd"/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Изетовна</w:t>
            </w:r>
            <w:proofErr w:type="spellEnd"/>
          </w:p>
        </w:tc>
        <w:tc>
          <w:tcPr>
            <w:tcW w:w="1007" w:type="dxa"/>
          </w:tcPr>
          <w:p w:rsidR="00296C42" w:rsidRPr="007D097E" w:rsidRDefault="00E92BD1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026" w:type="dxa"/>
          </w:tcPr>
          <w:p w:rsidR="00296C42" w:rsidRPr="007D097E" w:rsidRDefault="004D1957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19500,00</w:t>
            </w:r>
          </w:p>
        </w:tc>
        <w:tc>
          <w:tcPr>
            <w:tcW w:w="1552" w:type="dxa"/>
          </w:tcPr>
          <w:p w:rsidR="00296C42" w:rsidRPr="007D097E" w:rsidRDefault="004D1957" w:rsidP="001C7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96C42" w:rsidRPr="007C6A08" w:rsidTr="0007491E">
        <w:tc>
          <w:tcPr>
            <w:tcW w:w="2720" w:type="dxa"/>
          </w:tcPr>
          <w:p w:rsidR="00296C42" w:rsidRPr="007D097E" w:rsidRDefault="00E92BD1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266" w:type="dxa"/>
          </w:tcPr>
          <w:p w:rsidR="00296C42" w:rsidRPr="007D097E" w:rsidRDefault="00E92BD1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Некрасова Наталья Анатольевна</w:t>
            </w:r>
          </w:p>
        </w:tc>
        <w:tc>
          <w:tcPr>
            <w:tcW w:w="1007" w:type="dxa"/>
          </w:tcPr>
          <w:p w:rsidR="00296C42" w:rsidRPr="007D097E" w:rsidRDefault="00E92BD1" w:rsidP="00296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026" w:type="dxa"/>
          </w:tcPr>
          <w:p w:rsidR="00296C42" w:rsidRPr="007D097E" w:rsidRDefault="004D1957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19664,00</w:t>
            </w:r>
          </w:p>
        </w:tc>
        <w:tc>
          <w:tcPr>
            <w:tcW w:w="1552" w:type="dxa"/>
          </w:tcPr>
          <w:p w:rsidR="00296C42" w:rsidRPr="004D1957" w:rsidRDefault="004D1957" w:rsidP="001C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957">
              <w:rPr>
                <w:rFonts w:ascii="Times New Roman" w:hAnsi="Times New Roman" w:cs="Times New Roman"/>
                <w:sz w:val="20"/>
                <w:szCs w:val="20"/>
              </w:rPr>
              <w:t>с 01.01.2023 по 31.08.2023</w:t>
            </w:r>
          </w:p>
        </w:tc>
      </w:tr>
      <w:tr w:rsidR="004D1957" w:rsidRPr="007C6A08" w:rsidTr="0007491E">
        <w:tc>
          <w:tcPr>
            <w:tcW w:w="2720" w:type="dxa"/>
          </w:tcPr>
          <w:p w:rsidR="004D1957" w:rsidRPr="007D097E" w:rsidRDefault="004D1957" w:rsidP="00BC6C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266" w:type="dxa"/>
          </w:tcPr>
          <w:p w:rsidR="004D1957" w:rsidRPr="007D097E" w:rsidRDefault="004D1957" w:rsidP="00BC6C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Некрасова Наталья Анатольевна</w:t>
            </w:r>
          </w:p>
        </w:tc>
        <w:tc>
          <w:tcPr>
            <w:tcW w:w="1007" w:type="dxa"/>
          </w:tcPr>
          <w:p w:rsidR="004D1957" w:rsidRPr="007D097E" w:rsidRDefault="004D1957" w:rsidP="00296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2026" w:type="dxa"/>
          </w:tcPr>
          <w:p w:rsidR="004D1957" w:rsidRDefault="004D1957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14453,00</w:t>
            </w:r>
          </w:p>
        </w:tc>
        <w:tc>
          <w:tcPr>
            <w:tcW w:w="1552" w:type="dxa"/>
          </w:tcPr>
          <w:p w:rsidR="004D1957" w:rsidRDefault="004D1957" w:rsidP="001C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 01.09.2023 по 29.09.2023</w:t>
            </w:r>
          </w:p>
          <w:p w:rsidR="004D1957" w:rsidRPr="004D1957" w:rsidRDefault="004D1957" w:rsidP="001C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01.11.2023 по 31.12.2023</w:t>
            </w:r>
          </w:p>
        </w:tc>
      </w:tr>
      <w:tr w:rsidR="00E92BD1" w:rsidRPr="007C6A08" w:rsidTr="0007491E">
        <w:tc>
          <w:tcPr>
            <w:tcW w:w="2720" w:type="dxa"/>
          </w:tcPr>
          <w:p w:rsidR="00E92BD1" w:rsidRPr="007D097E" w:rsidRDefault="00E92BD1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266" w:type="dxa"/>
          </w:tcPr>
          <w:p w:rsidR="00E92BD1" w:rsidRPr="007D097E" w:rsidRDefault="00E92BD1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Османова</w:t>
            </w:r>
            <w:proofErr w:type="spellEnd"/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Гульнара </w:t>
            </w:r>
            <w:proofErr w:type="spellStart"/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Абдулваитовна</w:t>
            </w:r>
            <w:proofErr w:type="spellEnd"/>
          </w:p>
        </w:tc>
        <w:tc>
          <w:tcPr>
            <w:tcW w:w="1007" w:type="dxa"/>
          </w:tcPr>
          <w:p w:rsidR="00E92BD1" w:rsidRPr="007D097E" w:rsidRDefault="00E92BD1" w:rsidP="00296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D7405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026" w:type="dxa"/>
          </w:tcPr>
          <w:p w:rsidR="00E92BD1" w:rsidRPr="007D097E" w:rsidRDefault="004D1957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10312,00</w:t>
            </w:r>
          </w:p>
        </w:tc>
        <w:tc>
          <w:tcPr>
            <w:tcW w:w="1552" w:type="dxa"/>
          </w:tcPr>
          <w:p w:rsidR="00E92BD1" w:rsidRPr="004D1957" w:rsidRDefault="004D1957" w:rsidP="001C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7491E" w:rsidRPr="007C6A08" w:rsidTr="0007491E">
        <w:tc>
          <w:tcPr>
            <w:tcW w:w="2720" w:type="dxa"/>
          </w:tcPr>
          <w:p w:rsidR="0007491E" w:rsidRPr="007D097E" w:rsidRDefault="0007491E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266" w:type="dxa"/>
          </w:tcPr>
          <w:p w:rsidR="0007491E" w:rsidRPr="007D097E" w:rsidRDefault="0007491E" w:rsidP="000749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Якимова Галина Геннадьевна</w:t>
            </w:r>
          </w:p>
        </w:tc>
        <w:tc>
          <w:tcPr>
            <w:tcW w:w="1007" w:type="dxa"/>
          </w:tcPr>
          <w:p w:rsidR="0007491E" w:rsidRPr="007D097E" w:rsidRDefault="0007491E" w:rsidP="00296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2026" w:type="dxa"/>
          </w:tcPr>
          <w:p w:rsidR="0007491E" w:rsidRDefault="004D1957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12612,00</w:t>
            </w:r>
          </w:p>
        </w:tc>
        <w:tc>
          <w:tcPr>
            <w:tcW w:w="1552" w:type="dxa"/>
          </w:tcPr>
          <w:p w:rsidR="00D74059" w:rsidRDefault="004D1957" w:rsidP="00D74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01.01.2023 по 14.07.2023</w:t>
            </w:r>
          </w:p>
          <w:p w:rsidR="004D1957" w:rsidRPr="004D1957" w:rsidRDefault="004D1957" w:rsidP="00D74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01.09.2023 по 31.12.2023</w:t>
            </w:r>
          </w:p>
        </w:tc>
      </w:tr>
      <w:tr w:rsidR="0007491E" w:rsidRPr="007C6A08" w:rsidTr="0007491E">
        <w:tc>
          <w:tcPr>
            <w:tcW w:w="2720" w:type="dxa"/>
          </w:tcPr>
          <w:p w:rsidR="0007491E" w:rsidRPr="007D097E" w:rsidRDefault="0007491E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266" w:type="dxa"/>
          </w:tcPr>
          <w:p w:rsidR="0007491E" w:rsidRPr="007D097E" w:rsidRDefault="0007491E" w:rsidP="00093E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Николаенко Елена Владимировна</w:t>
            </w:r>
          </w:p>
        </w:tc>
        <w:tc>
          <w:tcPr>
            <w:tcW w:w="1007" w:type="dxa"/>
          </w:tcPr>
          <w:p w:rsidR="0007491E" w:rsidRPr="007D097E" w:rsidRDefault="0007491E" w:rsidP="00093E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026" w:type="dxa"/>
          </w:tcPr>
          <w:p w:rsidR="0007491E" w:rsidRDefault="004D1957" w:rsidP="001C72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26012,00</w:t>
            </w:r>
          </w:p>
        </w:tc>
        <w:tc>
          <w:tcPr>
            <w:tcW w:w="1552" w:type="dxa"/>
          </w:tcPr>
          <w:p w:rsidR="0007491E" w:rsidRPr="004D1957" w:rsidRDefault="004D1957" w:rsidP="001C72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957">
              <w:rPr>
                <w:rFonts w:ascii="Times New Roman" w:hAnsi="Times New Roman" w:cs="Times New Roman"/>
                <w:sz w:val="20"/>
                <w:szCs w:val="20"/>
              </w:rPr>
              <w:t>с 01.01.2023 по 31.07.2023</w:t>
            </w:r>
          </w:p>
          <w:p w:rsidR="004D1957" w:rsidRDefault="004D1957" w:rsidP="001C7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957">
              <w:rPr>
                <w:rFonts w:ascii="Times New Roman" w:hAnsi="Times New Roman" w:cs="Times New Roman"/>
                <w:sz w:val="20"/>
                <w:szCs w:val="20"/>
              </w:rPr>
              <w:t>с 01.09.2023 по 31.12.2023</w:t>
            </w:r>
          </w:p>
        </w:tc>
      </w:tr>
      <w:tr w:rsidR="0007491E" w:rsidRPr="007C6A08" w:rsidTr="0007491E">
        <w:tc>
          <w:tcPr>
            <w:tcW w:w="2720" w:type="dxa"/>
          </w:tcPr>
          <w:p w:rsidR="0007491E" w:rsidRPr="007D097E" w:rsidRDefault="0007491E" w:rsidP="00F50B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АХЧ</w:t>
            </w:r>
          </w:p>
        </w:tc>
        <w:tc>
          <w:tcPr>
            <w:tcW w:w="2266" w:type="dxa"/>
          </w:tcPr>
          <w:p w:rsidR="0007491E" w:rsidRPr="007D097E" w:rsidRDefault="0007491E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Ганыш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Богдан Васильевич</w:t>
            </w:r>
          </w:p>
        </w:tc>
        <w:tc>
          <w:tcPr>
            <w:tcW w:w="1007" w:type="dxa"/>
          </w:tcPr>
          <w:p w:rsidR="0007491E" w:rsidRPr="007D097E" w:rsidRDefault="0007491E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26" w:type="dxa"/>
          </w:tcPr>
          <w:p w:rsidR="0007491E" w:rsidRDefault="004D1957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46102,00</w:t>
            </w:r>
          </w:p>
        </w:tc>
        <w:tc>
          <w:tcPr>
            <w:tcW w:w="1552" w:type="dxa"/>
          </w:tcPr>
          <w:p w:rsidR="0007491E" w:rsidRDefault="004D1957" w:rsidP="00CA1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50B51" w:rsidRPr="007C6A08" w:rsidTr="0007491E">
        <w:tc>
          <w:tcPr>
            <w:tcW w:w="2720" w:type="dxa"/>
          </w:tcPr>
          <w:p w:rsidR="00F50B51" w:rsidRPr="007D097E" w:rsidRDefault="00F50B51" w:rsidP="00F50B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научно-методической работе</w:t>
            </w:r>
          </w:p>
        </w:tc>
        <w:tc>
          <w:tcPr>
            <w:tcW w:w="2266" w:type="dxa"/>
          </w:tcPr>
          <w:p w:rsidR="00F50B51" w:rsidRPr="007D097E" w:rsidRDefault="0007491E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Романова Зоя Михайловна</w:t>
            </w:r>
          </w:p>
        </w:tc>
        <w:tc>
          <w:tcPr>
            <w:tcW w:w="1007" w:type="dxa"/>
          </w:tcPr>
          <w:p w:rsidR="00F50B51" w:rsidRPr="007D097E" w:rsidRDefault="00D74059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026" w:type="dxa"/>
          </w:tcPr>
          <w:p w:rsidR="00F50B51" w:rsidRPr="007D097E" w:rsidRDefault="004D1957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21412,00</w:t>
            </w:r>
          </w:p>
        </w:tc>
        <w:tc>
          <w:tcPr>
            <w:tcW w:w="1552" w:type="dxa"/>
          </w:tcPr>
          <w:p w:rsidR="00F50B51" w:rsidRPr="007D097E" w:rsidRDefault="004D1957" w:rsidP="00CA1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50B51" w:rsidRPr="007C6A08" w:rsidTr="0007491E">
        <w:tc>
          <w:tcPr>
            <w:tcW w:w="2720" w:type="dxa"/>
          </w:tcPr>
          <w:p w:rsidR="00F50B51" w:rsidRPr="007D097E" w:rsidRDefault="00F50B51" w:rsidP="00A669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266" w:type="dxa"/>
          </w:tcPr>
          <w:p w:rsidR="00F50B51" w:rsidRPr="007D097E" w:rsidRDefault="004D1957" w:rsidP="00A669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Парутова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Татьяна Юрьевна</w:t>
            </w:r>
          </w:p>
        </w:tc>
        <w:tc>
          <w:tcPr>
            <w:tcW w:w="1007" w:type="dxa"/>
          </w:tcPr>
          <w:p w:rsidR="00F50B51" w:rsidRPr="007D097E" w:rsidRDefault="00F50B5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2026" w:type="dxa"/>
          </w:tcPr>
          <w:p w:rsidR="00F50B51" w:rsidRPr="007D097E" w:rsidRDefault="004D1957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13330,00</w:t>
            </w:r>
          </w:p>
        </w:tc>
        <w:tc>
          <w:tcPr>
            <w:tcW w:w="1552" w:type="dxa"/>
          </w:tcPr>
          <w:p w:rsidR="00F50B51" w:rsidRPr="00D74059" w:rsidRDefault="004D1957" w:rsidP="00D740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01.09.2023 по 31.12.2023</w:t>
            </w:r>
          </w:p>
        </w:tc>
      </w:tr>
      <w:tr w:rsidR="00F50B51" w:rsidRPr="007C6A08" w:rsidTr="0007491E">
        <w:tc>
          <w:tcPr>
            <w:tcW w:w="2720" w:type="dxa"/>
          </w:tcPr>
          <w:p w:rsidR="00F50B51" w:rsidRPr="007D097E" w:rsidRDefault="00F50B51" w:rsidP="00A669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2266" w:type="dxa"/>
          </w:tcPr>
          <w:p w:rsidR="00F50B51" w:rsidRPr="007D097E" w:rsidRDefault="00F50B51" w:rsidP="00A669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Вавилкина</w:t>
            </w:r>
            <w:proofErr w:type="spellEnd"/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Евгения Владимировна</w:t>
            </w:r>
          </w:p>
        </w:tc>
        <w:tc>
          <w:tcPr>
            <w:tcW w:w="1007" w:type="dxa"/>
          </w:tcPr>
          <w:p w:rsidR="00F50B51" w:rsidRPr="007D097E" w:rsidRDefault="00F50B5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7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26" w:type="dxa"/>
          </w:tcPr>
          <w:p w:rsidR="00F50B51" w:rsidRPr="007D097E" w:rsidRDefault="004D1957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46020,00</w:t>
            </w:r>
            <w:bookmarkStart w:id="0" w:name="_GoBack"/>
            <w:bookmarkEnd w:id="0"/>
          </w:p>
        </w:tc>
        <w:tc>
          <w:tcPr>
            <w:tcW w:w="1552" w:type="dxa"/>
          </w:tcPr>
          <w:p w:rsidR="00F50B51" w:rsidRPr="007D097E" w:rsidRDefault="00587A97" w:rsidP="00CA1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07491E"/>
    <w:rsid w:val="000B202C"/>
    <w:rsid w:val="00296C42"/>
    <w:rsid w:val="002B378C"/>
    <w:rsid w:val="004D1957"/>
    <w:rsid w:val="0051227A"/>
    <w:rsid w:val="00587A97"/>
    <w:rsid w:val="007C040E"/>
    <w:rsid w:val="007C6A08"/>
    <w:rsid w:val="007D097E"/>
    <w:rsid w:val="0086421F"/>
    <w:rsid w:val="00972DE4"/>
    <w:rsid w:val="00A87317"/>
    <w:rsid w:val="00AB2867"/>
    <w:rsid w:val="00B50FFD"/>
    <w:rsid w:val="00C13D2B"/>
    <w:rsid w:val="00C32D67"/>
    <w:rsid w:val="00C847BE"/>
    <w:rsid w:val="00C92E5F"/>
    <w:rsid w:val="00CA11BD"/>
    <w:rsid w:val="00CF27BC"/>
    <w:rsid w:val="00D55F12"/>
    <w:rsid w:val="00D74059"/>
    <w:rsid w:val="00E45DBF"/>
    <w:rsid w:val="00E92BD1"/>
    <w:rsid w:val="00F50B51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23</cp:revision>
  <dcterms:created xsi:type="dcterms:W3CDTF">2017-05-03T05:38:00Z</dcterms:created>
  <dcterms:modified xsi:type="dcterms:W3CDTF">2024-05-03T08:03:00Z</dcterms:modified>
</cp:coreProperties>
</file>